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1B626D1F" w:rsidR="002E2A6A" w:rsidRDefault="006204C6" w:rsidP="009C2122">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603E3F">
        <w:rPr>
          <w:rFonts w:ascii="Arial" w:hAnsi="Arial" w:cs="Arial"/>
          <w:b/>
          <w:color w:val="000000" w:themeColor="text1"/>
        </w:rPr>
        <w:t>CONSTRUCTION OF MULTI-PURPOSE DRYING PAVEMENT AT SITIO CABULALAAN, BRGY. TELBANG,</w:t>
      </w:r>
      <w:r w:rsidR="002A5E5C">
        <w:rPr>
          <w:rFonts w:ascii="Arial" w:hAnsi="Arial" w:cs="Arial"/>
          <w:b/>
          <w:color w:val="000000" w:themeColor="text1"/>
        </w:rPr>
        <w:t xml:space="preserve">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67D9CD2B"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603E3F">
        <w:rPr>
          <w:rFonts w:ascii="Arial" w:hAnsi="Arial" w:cs="Arial"/>
          <w:b/>
          <w:i/>
          <w:color w:val="000000" w:themeColor="text1"/>
          <w:spacing w:val="-2"/>
        </w:rPr>
        <w:t>Development Fund (DF)</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603E3F">
        <w:rPr>
          <w:rFonts w:ascii="Arial" w:hAnsi="Arial" w:cs="Arial"/>
          <w:b/>
          <w:i/>
          <w:color w:val="000000" w:themeColor="text1"/>
          <w:spacing w:val="-2"/>
        </w:rPr>
        <w:t xml:space="preserve">Eight Hundred Eighty-Four Thousand Three Hundred Ninety-Nine Pesos </w:t>
      </w:r>
      <w:r w:rsidR="00116264">
        <w:rPr>
          <w:rFonts w:ascii="Arial" w:hAnsi="Arial" w:cs="Arial"/>
          <w:b/>
          <w:i/>
          <w:color w:val="000000" w:themeColor="text1"/>
          <w:spacing w:val="-2"/>
        </w:rPr>
        <w:t>Only</w:t>
      </w:r>
      <w:r w:rsidR="00603E3F">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603E3F">
        <w:rPr>
          <w:rFonts w:ascii="Arial" w:hAnsi="Arial" w:cs="Arial"/>
          <w:b/>
          <w:i/>
          <w:color w:val="000000" w:themeColor="text1"/>
          <w:spacing w:val="-2"/>
        </w:rPr>
        <w:t>884,399.00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603E3F">
        <w:rPr>
          <w:rFonts w:ascii="Arial" w:hAnsi="Arial" w:cs="Arial"/>
          <w:b/>
          <w:color w:val="000000" w:themeColor="text1"/>
        </w:rPr>
        <w:t>CONSTRUCTION OF MULTI-PURPOSE DRYING PAVEMENT AT SITIO CABULALAAN, BRGY. TELBANG,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0864E97F"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603E3F">
        <w:rPr>
          <w:rFonts w:ascii="Arial" w:hAnsi="Arial" w:cs="Arial"/>
          <w:b/>
          <w:i/>
          <w:spacing w:val="-2"/>
        </w:rPr>
        <w:t>Thirty-Five</w:t>
      </w:r>
      <w:r w:rsidR="00AB5285">
        <w:rPr>
          <w:rFonts w:ascii="Arial" w:hAnsi="Arial" w:cs="Arial"/>
          <w:b/>
          <w:i/>
          <w:spacing w:val="-2"/>
        </w:rPr>
        <w:t xml:space="preserve"> (</w:t>
      </w:r>
      <w:r w:rsidR="00603E3F">
        <w:rPr>
          <w:rFonts w:ascii="Arial" w:hAnsi="Arial" w:cs="Arial"/>
          <w:b/>
          <w:i/>
          <w:spacing w:val="-2"/>
        </w:rPr>
        <w:t>35</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2E1BB0A9"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9C2122">
        <w:rPr>
          <w:rFonts w:ascii="Arial" w:hAnsi="Arial" w:cs="Arial"/>
          <w:b/>
          <w:i/>
          <w:spacing w:val="-2"/>
        </w:rPr>
        <w:t xml:space="preserve">December </w:t>
      </w:r>
      <w:r w:rsidR="008A7DFA">
        <w:rPr>
          <w:rFonts w:ascii="Arial" w:hAnsi="Arial" w:cs="Arial"/>
          <w:b/>
          <w:i/>
          <w:spacing w:val="-2"/>
        </w:rPr>
        <w:t>21</w:t>
      </w:r>
      <w:r>
        <w:rPr>
          <w:rFonts w:ascii="Arial" w:hAnsi="Arial" w:cs="Arial"/>
          <w:b/>
          <w:i/>
          <w:spacing w:val="-2"/>
        </w:rPr>
        <w:t>, 2021</w:t>
      </w:r>
      <w:r w:rsidR="008A7DFA">
        <w:rPr>
          <w:rFonts w:ascii="Arial" w:hAnsi="Arial" w:cs="Arial"/>
          <w:b/>
          <w:i/>
          <w:spacing w:val="-2"/>
        </w:rPr>
        <w:t xml:space="preserve"> – January 10</w:t>
      </w:r>
      <w:r w:rsidR="00AB5285">
        <w:rPr>
          <w:rFonts w:ascii="Arial" w:hAnsi="Arial" w:cs="Arial"/>
          <w:b/>
          <w:i/>
          <w:spacing w:val="-2"/>
        </w:rPr>
        <w:t>, 2022</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88475D">
        <w:rPr>
          <w:rFonts w:ascii="Arial" w:hAnsi="Arial" w:cs="Arial"/>
          <w:b/>
          <w:color w:val="000000" w:themeColor="text1"/>
          <w:spacing w:val="-2"/>
        </w:rPr>
        <w:t>One</w:t>
      </w:r>
      <w:r w:rsidRPr="006204C6">
        <w:rPr>
          <w:rFonts w:ascii="Arial" w:hAnsi="Arial" w:cs="Arial"/>
          <w:b/>
          <w:color w:val="000000" w:themeColor="text1"/>
          <w:spacing w:val="-2"/>
        </w:rPr>
        <w:t xml:space="preserve"> </w:t>
      </w:r>
      <w:r w:rsidR="00AB5285">
        <w:rPr>
          <w:rStyle w:val="displaytext51"/>
          <w:rFonts w:ascii="Arial" w:hAnsi="Arial" w:cs="Arial"/>
          <w:b/>
          <w:color w:val="000000" w:themeColor="text1"/>
          <w:sz w:val="24"/>
          <w:szCs w:val="24"/>
        </w:rPr>
        <w:t xml:space="preserve">Thousand Pesos Only </w:t>
      </w:r>
      <w:r w:rsidR="0088475D">
        <w:rPr>
          <w:rStyle w:val="displaytext51"/>
          <w:rFonts w:ascii="Arial" w:hAnsi="Arial" w:cs="Arial"/>
          <w:b/>
          <w:color w:val="000000" w:themeColor="text1"/>
          <w:sz w:val="24"/>
          <w:szCs w:val="24"/>
        </w:rPr>
        <w:t>(</w:t>
      </w:r>
      <w:proofErr w:type="spellStart"/>
      <w:r w:rsidR="0088475D">
        <w:rPr>
          <w:rStyle w:val="displaytext51"/>
          <w:rFonts w:ascii="Arial" w:hAnsi="Arial" w:cs="Arial"/>
          <w:b/>
          <w:color w:val="000000" w:themeColor="text1"/>
          <w:sz w:val="24"/>
          <w:szCs w:val="24"/>
        </w:rPr>
        <w:t>Php</w:t>
      </w:r>
      <w:proofErr w:type="spellEnd"/>
      <w:r w:rsidR="0088475D">
        <w:rPr>
          <w:rStyle w:val="displaytext51"/>
          <w:rFonts w:ascii="Arial" w:hAnsi="Arial" w:cs="Arial"/>
          <w:b/>
          <w:color w:val="000000" w:themeColor="text1"/>
          <w:sz w:val="24"/>
          <w:szCs w:val="24"/>
        </w:rPr>
        <w:t xml:space="preserve"> 1</w:t>
      </w:r>
      <w:r w:rsidRPr="006204C6">
        <w:rPr>
          <w:rStyle w:val="displaytext51"/>
          <w:rFonts w:ascii="Arial" w:hAnsi="Arial" w:cs="Arial"/>
          <w:b/>
          <w:color w:val="000000" w:themeColor="text1"/>
          <w:sz w:val="24"/>
          <w:szCs w:val="24"/>
        </w:rPr>
        <w:t xml:space="preserve">,000.00)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bookmarkStart w:id="0" w:name="_GoBack"/>
      <w:bookmarkEnd w:id="0"/>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2DA11F33" w14:textId="454E7F3D"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AB5285">
        <w:rPr>
          <w:rFonts w:ascii="Arial" w:hAnsi="Arial" w:cs="Arial"/>
          <w:b/>
          <w:i/>
          <w:spacing w:val="-2"/>
        </w:rPr>
        <w:t xml:space="preserve">January </w:t>
      </w:r>
      <w:r w:rsidR="008A7DFA">
        <w:rPr>
          <w:rFonts w:ascii="Arial" w:hAnsi="Arial" w:cs="Arial"/>
          <w:b/>
          <w:i/>
          <w:spacing w:val="-2"/>
        </w:rPr>
        <w:t>10</w:t>
      </w:r>
      <w:r w:rsidR="00AB5285">
        <w:rPr>
          <w:rFonts w:ascii="Arial" w:hAnsi="Arial" w:cs="Arial"/>
          <w:b/>
          <w:i/>
          <w:spacing w:val="-2"/>
        </w:rPr>
        <w:t>, 2022</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54DAF1E7"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8A7DFA">
        <w:rPr>
          <w:rFonts w:ascii="Arial" w:hAnsi="Arial" w:cs="Arial"/>
          <w:b/>
          <w:i/>
          <w:spacing w:val="-2"/>
        </w:rPr>
        <w:t>January 10</w:t>
      </w:r>
      <w:r w:rsidR="00AB5285">
        <w:rPr>
          <w:rFonts w:ascii="Arial" w:hAnsi="Arial" w:cs="Arial"/>
          <w:b/>
          <w:i/>
          <w:spacing w:val="-2"/>
        </w:rPr>
        <w:t>, 2022</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BC3E0A8" w14:textId="77777777" w:rsidR="00603E3F" w:rsidRDefault="00603E3F"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448E40CF" w14:textId="77777777" w:rsidR="00603E3F" w:rsidRDefault="00603E3F"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20590C62" w14:textId="77777777" w:rsidR="00603E3F" w:rsidRDefault="00603E3F"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33CD483" w14:textId="77777777" w:rsidR="00603E3F" w:rsidRDefault="00603E3F"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FB14EF4" w14:textId="77777777" w:rsidR="00603E3F" w:rsidRPr="00884A37" w:rsidRDefault="00603E3F"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A408AA" w14:textId="77777777" w:rsidR="003A7771" w:rsidRDefault="003A7771" w:rsidP="00E06A64">
      <w:r>
        <w:separator/>
      </w:r>
    </w:p>
  </w:endnote>
  <w:endnote w:type="continuationSeparator" w:id="0">
    <w:p w14:paraId="22FA4F6B" w14:textId="77777777" w:rsidR="003A7771" w:rsidRDefault="003A7771"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2DF240" w14:textId="77777777" w:rsidR="003A7771" w:rsidRDefault="003A7771" w:rsidP="00E06A64">
      <w:r>
        <w:separator/>
      </w:r>
    </w:p>
  </w:footnote>
  <w:footnote w:type="continuationSeparator" w:id="0">
    <w:p w14:paraId="6B7A67E8" w14:textId="77777777" w:rsidR="003A7771" w:rsidRDefault="003A7771"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0DA0"/>
    <w:rsid w:val="0007652F"/>
    <w:rsid w:val="000D6A18"/>
    <w:rsid w:val="00116264"/>
    <w:rsid w:val="00125B6E"/>
    <w:rsid w:val="00137989"/>
    <w:rsid w:val="0017037B"/>
    <w:rsid w:val="00184624"/>
    <w:rsid w:val="00205B1A"/>
    <w:rsid w:val="00240022"/>
    <w:rsid w:val="00257E8B"/>
    <w:rsid w:val="002A5E5C"/>
    <w:rsid w:val="002E2A6A"/>
    <w:rsid w:val="00325746"/>
    <w:rsid w:val="003553FF"/>
    <w:rsid w:val="00372892"/>
    <w:rsid w:val="00394DE3"/>
    <w:rsid w:val="003A7771"/>
    <w:rsid w:val="003C6B8D"/>
    <w:rsid w:val="003E3485"/>
    <w:rsid w:val="003F2564"/>
    <w:rsid w:val="003F273A"/>
    <w:rsid w:val="00451BBC"/>
    <w:rsid w:val="004B1F16"/>
    <w:rsid w:val="0051684B"/>
    <w:rsid w:val="005F6C94"/>
    <w:rsid w:val="00603E3F"/>
    <w:rsid w:val="006204C6"/>
    <w:rsid w:val="00637F71"/>
    <w:rsid w:val="0068534B"/>
    <w:rsid w:val="00686FA4"/>
    <w:rsid w:val="00736705"/>
    <w:rsid w:val="007F4DB9"/>
    <w:rsid w:val="008722C7"/>
    <w:rsid w:val="0088475D"/>
    <w:rsid w:val="008A7DFA"/>
    <w:rsid w:val="008C7E80"/>
    <w:rsid w:val="008E0D24"/>
    <w:rsid w:val="008E1CEA"/>
    <w:rsid w:val="00944883"/>
    <w:rsid w:val="0095047F"/>
    <w:rsid w:val="00992E5B"/>
    <w:rsid w:val="009C2122"/>
    <w:rsid w:val="00A270BB"/>
    <w:rsid w:val="00AB5285"/>
    <w:rsid w:val="00AD62FF"/>
    <w:rsid w:val="00B31AC8"/>
    <w:rsid w:val="00B35F71"/>
    <w:rsid w:val="00BE3512"/>
    <w:rsid w:val="00C26272"/>
    <w:rsid w:val="00CA0431"/>
    <w:rsid w:val="00CB01CF"/>
    <w:rsid w:val="00D30081"/>
    <w:rsid w:val="00D4496B"/>
    <w:rsid w:val="00DD438B"/>
    <w:rsid w:val="00DF74F6"/>
    <w:rsid w:val="00E039EF"/>
    <w:rsid w:val="00E06A64"/>
    <w:rsid w:val="00E264E7"/>
    <w:rsid w:val="00E40142"/>
    <w:rsid w:val="00EF63F6"/>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2</Pages>
  <Words>508</Words>
  <Characters>2898</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42</cp:revision>
  <cp:lastPrinted>2021-07-06T05:49:00Z</cp:lastPrinted>
  <dcterms:created xsi:type="dcterms:W3CDTF">2021-07-09T03:55:00Z</dcterms:created>
  <dcterms:modified xsi:type="dcterms:W3CDTF">2021-12-14T01:18:00Z</dcterms:modified>
</cp:coreProperties>
</file>